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12E" w:rsidRPr="00E46CFB" w:rsidRDefault="00DC212E">
      <w:pPr>
        <w:rPr>
          <w:u w:val="single"/>
        </w:rPr>
      </w:pPr>
      <w:r>
        <w:t>Ime i prezime učenika:</w:t>
      </w:r>
      <w:r w:rsidR="00427E50">
        <w:t>_____________________________</w:t>
      </w:r>
      <w:r w:rsidRPr="00E46CFB">
        <w:rPr>
          <w:u w:val="single"/>
        </w:rPr>
        <w:t xml:space="preserve">                </w:t>
      </w:r>
      <w:bookmarkStart w:id="0" w:name="_GoBack"/>
      <w:bookmarkEnd w:id="0"/>
      <w:r w:rsidRPr="00E46CFB">
        <w:rPr>
          <w:u w:val="single"/>
        </w:rPr>
        <w:t xml:space="preserve">                                                     </w:t>
      </w:r>
    </w:p>
    <w:p w:rsidR="00DC212E" w:rsidRDefault="00DC212E">
      <w:r>
        <w:t>Razred:</w:t>
      </w:r>
      <w:r w:rsidR="00E46CFB">
        <w:t>__________</w:t>
      </w:r>
    </w:p>
    <w:p w:rsidR="00DC212E" w:rsidRDefault="00DC212E">
      <w:r>
        <w:t xml:space="preserve">2. PISMENA PROVJERA ZNANJA - KVADRATNA JEDNADŽBA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77"/>
        <w:gridCol w:w="6815"/>
        <w:gridCol w:w="1268"/>
      </w:tblGrid>
      <w:tr w:rsidR="00DC212E" w:rsidTr="00BB6537">
        <w:tc>
          <w:tcPr>
            <w:tcW w:w="977" w:type="dxa"/>
          </w:tcPr>
          <w:p w:rsidR="00DC212E" w:rsidRDefault="00DC212E">
            <w:r>
              <w:t>Red.</w:t>
            </w:r>
            <w:r w:rsidR="00BB6537">
              <w:t xml:space="preserve"> </w:t>
            </w:r>
            <w:r>
              <w:t>broj</w:t>
            </w:r>
          </w:p>
        </w:tc>
        <w:tc>
          <w:tcPr>
            <w:tcW w:w="6815" w:type="dxa"/>
          </w:tcPr>
          <w:p w:rsidR="00DC212E" w:rsidRDefault="00DC212E">
            <w:r>
              <w:t>Zadaci</w:t>
            </w:r>
            <w:r w:rsidR="00B54191">
              <w:t xml:space="preserve">  -  A</w:t>
            </w:r>
          </w:p>
        </w:tc>
        <w:tc>
          <w:tcPr>
            <w:tcW w:w="1268" w:type="dxa"/>
          </w:tcPr>
          <w:p w:rsidR="00DC212E" w:rsidRDefault="00DC212E">
            <w:r>
              <w:t>Bodovi</w:t>
            </w:r>
          </w:p>
        </w:tc>
      </w:tr>
      <w:tr w:rsidR="00DC212E" w:rsidTr="00BB6537">
        <w:tc>
          <w:tcPr>
            <w:tcW w:w="977" w:type="dxa"/>
          </w:tcPr>
          <w:p w:rsidR="00DC212E" w:rsidRDefault="00DC212E">
            <w:r>
              <w:t>1.</w:t>
            </w:r>
          </w:p>
        </w:tc>
        <w:tc>
          <w:tcPr>
            <w:tcW w:w="6815" w:type="dxa"/>
          </w:tcPr>
          <w:p w:rsidR="00DC212E" w:rsidRDefault="00DC212E">
            <w:r>
              <w:t>Riješi kvadratne jednadžbe:</w:t>
            </w:r>
          </w:p>
          <w:p w:rsidR="00BB6537" w:rsidRDefault="00BB6537" w:rsidP="00DC2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41274</wp:posOffset>
                      </wp:positionV>
                      <wp:extent cx="9525" cy="12287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228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757FC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6pt,3.25pt" to="181.35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31750</wp:posOffset>
                      </wp:positionV>
                      <wp:extent cx="19050" cy="12192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219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6E82E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1pt,2.5pt" to="84.6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C212E">
              <w:t>a)</w:t>
            </w:r>
            <w:r w:rsidR="00DC212E" w:rsidRPr="00705C23">
              <w:rPr>
                <w:sz w:val="20"/>
                <w:szCs w:val="20"/>
              </w:rPr>
              <w:t xml:space="preserve"> x</w:t>
            </w:r>
            <w:r w:rsidR="00DC212E" w:rsidRPr="00705C23">
              <w:rPr>
                <w:sz w:val="20"/>
                <w:szCs w:val="20"/>
                <w:vertAlign w:val="superscript"/>
              </w:rPr>
              <w:t>2</w:t>
            </w:r>
            <w:r w:rsidR="00DC212E" w:rsidRPr="00705C23">
              <w:rPr>
                <w:sz w:val="20"/>
                <w:szCs w:val="20"/>
              </w:rPr>
              <w:t xml:space="preserve"> - 36 = 0</w:t>
            </w:r>
            <w:r w:rsidR="00DC212E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</w:t>
            </w:r>
            <w:r w:rsidR="00DC212E">
              <w:rPr>
                <w:sz w:val="20"/>
                <w:szCs w:val="20"/>
              </w:rPr>
              <w:t xml:space="preserve"> b)</w:t>
            </w:r>
            <w:r w:rsidR="00DC212E" w:rsidRPr="00DC21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5x</w:t>
            </w:r>
            <w:r w:rsidR="00DC212E" w:rsidRPr="00DC21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hr-HR"/>
              </w:rPr>
              <w:t>2</w:t>
            </w:r>
            <w:r w:rsidR="00DC212E" w:rsidRPr="00DC21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+ 15x =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      </w:t>
            </w:r>
            <w:r w:rsidR="00DC212E">
              <w:t>c)</w:t>
            </w:r>
            <w:r w:rsidR="00DC212E" w:rsidRPr="00DC21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x</w:t>
            </w:r>
            <w:r w:rsidR="00DC212E" w:rsidRPr="00DC21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hr-HR"/>
              </w:rPr>
              <w:t>2</w:t>
            </w:r>
            <w:r w:rsidR="00DC212E" w:rsidRPr="00DC21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- 2x + 10 = 0</w:t>
            </w:r>
            <w:r w:rsidR="00DC21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</w:t>
            </w:r>
            <w:r w:rsidR="00DC21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  <w:p w:rsidR="00BB6537" w:rsidRDefault="00BB6537" w:rsidP="00DC2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B6537" w:rsidRDefault="00BB6537" w:rsidP="00DC2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B6537" w:rsidRDefault="00BB6537" w:rsidP="00DC2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B6537" w:rsidRDefault="00BB6537" w:rsidP="00DC2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B6537" w:rsidRDefault="00BB6537" w:rsidP="00DC2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B6537" w:rsidRDefault="00BB6537" w:rsidP="00DC2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B6537" w:rsidRDefault="00BB6537" w:rsidP="00DC2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B6537" w:rsidRDefault="00BB6537" w:rsidP="00DC2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96520</wp:posOffset>
                      </wp:positionV>
                      <wp:extent cx="9525" cy="71437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7C949C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35pt,7.6pt" to="209.1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17144</wp:posOffset>
                      </wp:positionH>
                      <wp:positionV relativeFrom="paragraph">
                        <wp:posOffset>48895</wp:posOffset>
                      </wp:positionV>
                      <wp:extent cx="2638425" cy="3810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842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706F6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3.85pt" to="209.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C212E" w:rsidRPr="00BB6537" w:rsidRDefault="00DC212E" w:rsidP="00DC2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d)</w:t>
            </w:r>
            <w:r w:rsidRPr="00705C23">
              <w:rPr>
                <w:sz w:val="20"/>
                <w:szCs w:val="20"/>
              </w:rPr>
              <w:t xml:space="preserve"> </w:t>
            </w:r>
            <w:r w:rsidRPr="00705C23">
              <w:rPr>
                <w:position w:val="-24"/>
                <w:sz w:val="20"/>
                <w:szCs w:val="20"/>
              </w:rPr>
              <w:object w:dxaOrig="17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30.75pt" o:ole="">
                  <v:imagedata r:id="rId5" o:title=""/>
                </v:shape>
                <o:OLEObject Type="Embed" ProgID="Equation.3" ShapeID="_x0000_i1025" DrawAspect="Content" ObjectID="_1571154579" r:id="rId6"/>
              </w:object>
            </w:r>
          </w:p>
          <w:p w:rsidR="00DC212E" w:rsidRDefault="00DC212E" w:rsidP="00DC212E">
            <w:pPr>
              <w:rPr>
                <w:sz w:val="20"/>
                <w:szCs w:val="20"/>
              </w:rPr>
            </w:pPr>
          </w:p>
          <w:p w:rsidR="00DC212E" w:rsidRDefault="00BB6537" w:rsidP="00DC212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100330</wp:posOffset>
                      </wp:positionV>
                      <wp:extent cx="15621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9375C3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85pt,7.9pt" to="332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C212E" w:rsidRDefault="00DC212E" w:rsidP="00DC212E">
            <w:pPr>
              <w:rPr>
                <w:sz w:val="20"/>
                <w:szCs w:val="20"/>
              </w:rPr>
            </w:pPr>
          </w:p>
          <w:p w:rsidR="00DC212E" w:rsidRDefault="00DC212E" w:rsidP="00DC212E">
            <w:pPr>
              <w:rPr>
                <w:sz w:val="20"/>
                <w:szCs w:val="20"/>
              </w:rPr>
            </w:pPr>
          </w:p>
          <w:p w:rsidR="00DC212E" w:rsidRDefault="00BB6537" w:rsidP="00BB6537">
            <w:pPr>
              <w:tabs>
                <w:tab w:val="left" w:pos="17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DC212E" w:rsidRDefault="00DC212E" w:rsidP="00DC212E">
            <w:pPr>
              <w:rPr>
                <w:sz w:val="20"/>
                <w:szCs w:val="20"/>
              </w:rPr>
            </w:pPr>
          </w:p>
          <w:p w:rsidR="00DC212E" w:rsidRDefault="00DC212E" w:rsidP="00DC212E">
            <w:pPr>
              <w:rPr>
                <w:sz w:val="20"/>
                <w:szCs w:val="20"/>
              </w:rPr>
            </w:pPr>
          </w:p>
          <w:p w:rsidR="00DC212E" w:rsidRDefault="00DC212E" w:rsidP="00DC212E">
            <w:pPr>
              <w:rPr>
                <w:sz w:val="20"/>
                <w:szCs w:val="20"/>
              </w:rPr>
            </w:pPr>
          </w:p>
          <w:p w:rsidR="00DC212E" w:rsidRPr="00DC212E" w:rsidRDefault="00DC212E" w:rsidP="00DC2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DC212E" w:rsidRDefault="00DC212E">
            <w:r>
              <w:t xml:space="preserve"> </w:t>
            </w:r>
          </w:p>
          <w:p w:rsidR="00DC212E" w:rsidRDefault="00DC212E"/>
        </w:tc>
        <w:tc>
          <w:tcPr>
            <w:tcW w:w="1268" w:type="dxa"/>
          </w:tcPr>
          <w:p w:rsidR="00DC212E" w:rsidRDefault="00E46CFB">
            <w:r>
              <w:t>a) 2</w:t>
            </w:r>
          </w:p>
          <w:p w:rsidR="00E46CFB" w:rsidRDefault="00E46CFB">
            <w:r>
              <w:t>b) 3</w:t>
            </w:r>
          </w:p>
          <w:p w:rsidR="00E46CFB" w:rsidRDefault="00E46CFB">
            <w:r>
              <w:t>c) 5</w:t>
            </w:r>
          </w:p>
          <w:p w:rsidR="00E46CFB" w:rsidRDefault="00E46CFB">
            <w:r>
              <w:t>d)</w:t>
            </w:r>
            <w:r w:rsidR="00BB6537">
              <w:t xml:space="preserve"> 7</w:t>
            </w:r>
          </w:p>
        </w:tc>
      </w:tr>
      <w:tr w:rsidR="00DC212E" w:rsidTr="00BB6537">
        <w:tc>
          <w:tcPr>
            <w:tcW w:w="977" w:type="dxa"/>
          </w:tcPr>
          <w:p w:rsidR="00DC212E" w:rsidRDefault="00DC212E">
            <w:r>
              <w:t>2.</w:t>
            </w:r>
          </w:p>
        </w:tc>
        <w:tc>
          <w:tcPr>
            <w:tcW w:w="6815" w:type="dxa"/>
          </w:tcPr>
          <w:p w:rsidR="00DC212E" w:rsidRPr="00DC212E" w:rsidRDefault="00DC212E" w:rsidP="00DC21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t xml:space="preserve">Odredi tip rješenja kvadratne jednadžbe </w:t>
            </w:r>
            <w:r w:rsidRPr="00DC2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x</w:t>
            </w:r>
            <w:r w:rsidRPr="00DC2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  <w:r w:rsidRPr="00DC2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+ 4x + 3 = 0</w:t>
            </w:r>
            <w:r w:rsidR="00D85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  <w:p w:rsidR="00DC212E" w:rsidRDefault="00DC212E"/>
          <w:p w:rsidR="00DC212E" w:rsidRDefault="00DC212E"/>
          <w:p w:rsidR="00DC212E" w:rsidRDefault="00DC212E"/>
          <w:p w:rsidR="00DC212E" w:rsidRDefault="00DC212E"/>
        </w:tc>
        <w:tc>
          <w:tcPr>
            <w:tcW w:w="1268" w:type="dxa"/>
          </w:tcPr>
          <w:p w:rsidR="00DC212E" w:rsidRDefault="00E46CFB">
            <w:r>
              <w:t>3</w:t>
            </w:r>
          </w:p>
        </w:tc>
      </w:tr>
      <w:tr w:rsidR="00DC212E" w:rsidTr="00BB6537">
        <w:tc>
          <w:tcPr>
            <w:tcW w:w="977" w:type="dxa"/>
          </w:tcPr>
          <w:p w:rsidR="00DC212E" w:rsidRDefault="00D85005">
            <w:r>
              <w:t>3.</w:t>
            </w:r>
          </w:p>
        </w:tc>
        <w:tc>
          <w:tcPr>
            <w:tcW w:w="6815" w:type="dxa"/>
          </w:tcPr>
          <w:p w:rsidR="00DC212E" w:rsidRDefault="00D85005">
            <w:pPr>
              <w:rPr>
                <w:sz w:val="20"/>
                <w:szCs w:val="20"/>
              </w:rPr>
            </w:pPr>
            <w:r>
              <w:t>Odredi kvadratnu jednadžbu čija su rješenja</w:t>
            </w:r>
            <w:r w:rsidRPr="00705C23">
              <w:rPr>
                <w:sz w:val="20"/>
                <w:szCs w:val="20"/>
              </w:rPr>
              <w:t xml:space="preserve"> x</w:t>
            </w:r>
            <w:r w:rsidRPr="00705C23">
              <w:rPr>
                <w:sz w:val="20"/>
                <w:szCs w:val="20"/>
                <w:vertAlign w:val="subscript"/>
              </w:rPr>
              <w:t>1</w:t>
            </w:r>
            <w:r w:rsidRPr="00705C23">
              <w:rPr>
                <w:sz w:val="20"/>
                <w:szCs w:val="20"/>
              </w:rPr>
              <w:t>=2 x</w:t>
            </w:r>
            <w:r w:rsidRPr="00705C23">
              <w:rPr>
                <w:sz w:val="20"/>
                <w:szCs w:val="20"/>
                <w:vertAlign w:val="subscript"/>
              </w:rPr>
              <w:t>2</w:t>
            </w:r>
            <w:r w:rsidRPr="00705C23">
              <w:rPr>
                <w:sz w:val="20"/>
                <w:szCs w:val="20"/>
              </w:rPr>
              <w:t>=-1.</w:t>
            </w:r>
          </w:p>
          <w:p w:rsidR="00D85005" w:rsidRDefault="00D85005">
            <w:pPr>
              <w:rPr>
                <w:sz w:val="20"/>
                <w:szCs w:val="20"/>
              </w:rPr>
            </w:pPr>
          </w:p>
          <w:p w:rsidR="00D85005" w:rsidRDefault="00D85005">
            <w:pPr>
              <w:rPr>
                <w:sz w:val="20"/>
                <w:szCs w:val="20"/>
              </w:rPr>
            </w:pPr>
          </w:p>
          <w:p w:rsidR="00D85005" w:rsidRDefault="00D85005">
            <w:pPr>
              <w:rPr>
                <w:sz w:val="20"/>
                <w:szCs w:val="20"/>
              </w:rPr>
            </w:pPr>
          </w:p>
          <w:p w:rsidR="00D85005" w:rsidRDefault="00D85005">
            <w:pPr>
              <w:rPr>
                <w:sz w:val="20"/>
                <w:szCs w:val="20"/>
              </w:rPr>
            </w:pPr>
          </w:p>
          <w:p w:rsidR="00D85005" w:rsidRDefault="00D85005">
            <w:pPr>
              <w:rPr>
                <w:sz w:val="20"/>
                <w:szCs w:val="20"/>
              </w:rPr>
            </w:pPr>
          </w:p>
          <w:p w:rsidR="00D85005" w:rsidRDefault="00D85005">
            <w:pPr>
              <w:rPr>
                <w:sz w:val="20"/>
                <w:szCs w:val="20"/>
              </w:rPr>
            </w:pPr>
          </w:p>
          <w:p w:rsidR="00D85005" w:rsidRDefault="00D85005"/>
        </w:tc>
        <w:tc>
          <w:tcPr>
            <w:tcW w:w="1268" w:type="dxa"/>
          </w:tcPr>
          <w:p w:rsidR="00DC212E" w:rsidRDefault="00BB6537">
            <w:r>
              <w:t>3</w:t>
            </w:r>
          </w:p>
        </w:tc>
      </w:tr>
      <w:tr w:rsidR="00DC212E" w:rsidTr="00BB6537">
        <w:tc>
          <w:tcPr>
            <w:tcW w:w="977" w:type="dxa"/>
          </w:tcPr>
          <w:p w:rsidR="00DC212E" w:rsidRDefault="00D85005">
            <w:r>
              <w:t>4.</w:t>
            </w:r>
          </w:p>
        </w:tc>
        <w:tc>
          <w:tcPr>
            <w:tcW w:w="6815" w:type="dxa"/>
          </w:tcPr>
          <w:p w:rsidR="00DC212E" w:rsidRDefault="00D85005">
            <w:r>
              <w:t>Za koji realni broj k jednadžba 4x</w:t>
            </w:r>
            <w:r>
              <w:rPr>
                <w:vertAlign w:val="superscript"/>
              </w:rPr>
              <w:t>2</w:t>
            </w:r>
            <w:r>
              <w:t>- 4x + k = 0 ima konjugirano kompleksna rješenja?</w:t>
            </w:r>
          </w:p>
          <w:p w:rsidR="00D85005" w:rsidRDefault="00D85005"/>
          <w:p w:rsidR="00D85005" w:rsidRDefault="00D85005"/>
          <w:p w:rsidR="00D85005" w:rsidRDefault="00D85005"/>
          <w:p w:rsidR="00D85005" w:rsidRDefault="00D85005"/>
          <w:p w:rsidR="00D85005" w:rsidRDefault="00D85005"/>
          <w:p w:rsidR="00D85005" w:rsidRDefault="00D85005"/>
          <w:p w:rsidR="00D85005" w:rsidRPr="00D85005" w:rsidRDefault="00D85005"/>
        </w:tc>
        <w:tc>
          <w:tcPr>
            <w:tcW w:w="1268" w:type="dxa"/>
          </w:tcPr>
          <w:p w:rsidR="00DC212E" w:rsidRDefault="00BB6537">
            <w:r>
              <w:t>4</w:t>
            </w:r>
          </w:p>
        </w:tc>
      </w:tr>
      <w:tr w:rsidR="00DC212E" w:rsidTr="00BB6537">
        <w:tc>
          <w:tcPr>
            <w:tcW w:w="977" w:type="dxa"/>
          </w:tcPr>
          <w:p w:rsidR="00DC212E" w:rsidRDefault="00DC212E"/>
        </w:tc>
        <w:tc>
          <w:tcPr>
            <w:tcW w:w="6815" w:type="dxa"/>
          </w:tcPr>
          <w:p w:rsidR="00DC212E" w:rsidRDefault="00D85005" w:rsidP="00B54191">
            <w:r>
              <w:t xml:space="preserve">                                   </w:t>
            </w:r>
            <w:r w:rsidR="00B54191">
              <w:t xml:space="preserve">                            </w:t>
            </w:r>
            <w:r w:rsidR="00BB6537">
              <w:t xml:space="preserve">                   </w:t>
            </w:r>
            <w:r w:rsidR="00B54191">
              <w:t xml:space="preserve">   </w:t>
            </w:r>
            <w:r>
              <w:t xml:space="preserve"> Suma bodova</w:t>
            </w:r>
            <w:r w:rsidR="00B54191">
              <w:t xml:space="preserve"> i postotak</w:t>
            </w:r>
            <w:r>
              <w:t>:</w:t>
            </w:r>
          </w:p>
          <w:p w:rsidR="00D85005" w:rsidRDefault="00D85005" w:rsidP="00B54191">
            <w:r>
              <w:t xml:space="preserve">Potpis nastavnika:                    </w:t>
            </w:r>
            <w:r w:rsidR="00B54191">
              <w:t xml:space="preserve">         </w:t>
            </w:r>
            <w:r>
              <w:t xml:space="preserve">                                   </w:t>
            </w:r>
            <w:r w:rsidR="00BB6537">
              <w:t xml:space="preserve">                   </w:t>
            </w:r>
            <w:r>
              <w:t xml:space="preserve"> Ocjena</w:t>
            </w:r>
            <w:r w:rsidR="00B54191">
              <w:t>:</w:t>
            </w:r>
          </w:p>
        </w:tc>
        <w:tc>
          <w:tcPr>
            <w:tcW w:w="1268" w:type="dxa"/>
          </w:tcPr>
          <w:p w:rsidR="00DC212E" w:rsidRDefault="00BB6537">
            <w:r>
              <w:t>____</w:t>
            </w:r>
            <w:r w:rsidR="001A6F28">
              <w:t>, ___%</w:t>
            </w:r>
          </w:p>
          <w:p w:rsidR="00E46CFB" w:rsidRDefault="00E46CFB"/>
        </w:tc>
      </w:tr>
    </w:tbl>
    <w:p w:rsidR="00C75D67" w:rsidRPr="00E46CFB" w:rsidRDefault="00C75D67" w:rsidP="00C75D67">
      <w:pPr>
        <w:rPr>
          <w:u w:val="single"/>
        </w:rPr>
      </w:pPr>
      <w:r>
        <w:lastRenderedPageBreak/>
        <w:t>Ime i prezime učenika:______________________________</w:t>
      </w:r>
      <w:r w:rsidRPr="00E46CFB">
        <w:rPr>
          <w:u w:val="single"/>
        </w:rPr>
        <w:t xml:space="preserve">                                                                     </w:t>
      </w:r>
    </w:p>
    <w:p w:rsidR="00C75D67" w:rsidRDefault="00C75D67" w:rsidP="00C75D67">
      <w:r>
        <w:t>Razred:__________</w:t>
      </w:r>
    </w:p>
    <w:p w:rsidR="00C75D67" w:rsidRDefault="00C75D67" w:rsidP="00C75D67">
      <w:r>
        <w:t xml:space="preserve">2. PISMENA PROVJERA ZNANJA - KVADRATNA JEDNADŽBA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77"/>
        <w:gridCol w:w="6815"/>
        <w:gridCol w:w="1268"/>
      </w:tblGrid>
      <w:tr w:rsidR="00C75D67" w:rsidTr="007F5A31">
        <w:tc>
          <w:tcPr>
            <w:tcW w:w="977" w:type="dxa"/>
          </w:tcPr>
          <w:p w:rsidR="00C75D67" w:rsidRDefault="00C75D67" w:rsidP="007F5A31">
            <w:r>
              <w:t>Red. broj</w:t>
            </w:r>
          </w:p>
        </w:tc>
        <w:tc>
          <w:tcPr>
            <w:tcW w:w="6815" w:type="dxa"/>
          </w:tcPr>
          <w:p w:rsidR="00C75D67" w:rsidRDefault="00C75D67" w:rsidP="007F5A31">
            <w:r>
              <w:t>Zadaci  -  B</w:t>
            </w:r>
          </w:p>
        </w:tc>
        <w:tc>
          <w:tcPr>
            <w:tcW w:w="1268" w:type="dxa"/>
          </w:tcPr>
          <w:p w:rsidR="00C75D67" w:rsidRDefault="00C75D67" w:rsidP="007F5A31">
            <w:r>
              <w:t>Bodovi</w:t>
            </w:r>
          </w:p>
        </w:tc>
      </w:tr>
      <w:tr w:rsidR="00C75D67" w:rsidTr="007F5A31">
        <w:tc>
          <w:tcPr>
            <w:tcW w:w="977" w:type="dxa"/>
          </w:tcPr>
          <w:p w:rsidR="00C75D67" w:rsidRDefault="00C75D67" w:rsidP="007F5A31">
            <w:r>
              <w:t>1.</w:t>
            </w:r>
          </w:p>
        </w:tc>
        <w:tc>
          <w:tcPr>
            <w:tcW w:w="6815" w:type="dxa"/>
          </w:tcPr>
          <w:p w:rsidR="00C75D67" w:rsidRDefault="00C75D67" w:rsidP="007F5A31">
            <w:r>
              <w:t>Riješi kvadratne jednadžbe:</w:t>
            </w:r>
          </w:p>
          <w:p w:rsidR="00C75D67" w:rsidRDefault="00C75D67" w:rsidP="00C75D67">
            <w:pPr>
              <w:tabs>
                <w:tab w:val="center" w:pos="453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E27D0F" wp14:editId="7EE45C99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41274</wp:posOffset>
                      </wp:positionV>
                      <wp:extent cx="9525" cy="1228725"/>
                      <wp:effectExtent l="0" t="0" r="28575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228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4F7D9F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6pt,3.25pt" to="181.35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C1439C" wp14:editId="264B6C0C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31750</wp:posOffset>
                      </wp:positionV>
                      <wp:extent cx="19050" cy="121920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219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D27015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1pt,2.5pt" to="84.6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t>a)</w:t>
            </w:r>
            <w:r>
              <w:rPr>
                <w:sz w:val="20"/>
                <w:szCs w:val="20"/>
              </w:rPr>
              <w:t xml:space="preserve"> </w:t>
            </w:r>
            <w:r w:rsidRPr="00C75D6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x</w:t>
            </w:r>
            <w:r w:rsidRPr="00C75D6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hr-HR"/>
              </w:rPr>
              <w:t>2</w:t>
            </w:r>
            <w:r w:rsidRPr="00C75D6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+ 9 =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</w:t>
            </w:r>
            <w:r>
              <w:rPr>
                <w:sz w:val="20"/>
                <w:szCs w:val="20"/>
              </w:rPr>
              <w:t>b)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4</w:t>
            </w:r>
            <w:r w:rsidRPr="00DC21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x</w:t>
            </w:r>
            <w:r w:rsidRPr="00DC21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- 12</w:t>
            </w:r>
            <w:r w:rsidRPr="00DC21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x =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      </w:t>
            </w:r>
            <w:r>
              <w:t>c) 2</w:t>
            </w:r>
            <w:r w:rsidRPr="00DC21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x</w:t>
            </w:r>
            <w:r w:rsidRPr="00DC21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- 7x + 6</w:t>
            </w:r>
            <w:r w:rsidRPr="00DC212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=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                    </w:t>
            </w:r>
          </w:p>
          <w:p w:rsidR="00C75D67" w:rsidRDefault="00C75D67" w:rsidP="007F5A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75D67" w:rsidRDefault="00C75D67" w:rsidP="007F5A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75D67" w:rsidRDefault="00C75D67" w:rsidP="007F5A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75D67" w:rsidRDefault="00C75D67" w:rsidP="007F5A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75D67" w:rsidRDefault="00C75D67" w:rsidP="007F5A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75D67" w:rsidRDefault="00C75D67" w:rsidP="007F5A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75D67" w:rsidRDefault="00C75D67" w:rsidP="007F5A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75D67" w:rsidRDefault="00C75D67" w:rsidP="007F5A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7CE0ED" wp14:editId="6FCDB265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96520</wp:posOffset>
                      </wp:positionV>
                      <wp:extent cx="9525" cy="714375"/>
                      <wp:effectExtent l="0" t="0" r="28575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14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490E7D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35pt,7.6pt" to="209.1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41C5C7" wp14:editId="134D2B27">
                      <wp:simplePos x="0" y="0"/>
                      <wp:positionH relativeFrom="column">
                        <wp:posOffset>17144</wp:posOffset>
                      </wp:positionH>
                      <wp:positionV relativeFrom="paragraph">
                        <wp:posOffset>48895</wp:posOffset>
                      </wp:positionV>
                      <wp:extent cx="2638425" cy="3810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8425" cy="38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471966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3.85pt" to="209.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C75D67" w:rsidRPr="00BB6537" w:rsidRDefault="00C75D67" w:rsidP="007F5A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d)</w:t>
            </w:r>
            <w:r w:rsidRPr="00705C23">
              <w:rPr>
                <w:sz w:val="20"/>
                <w:szCs w:val="20"/>
              </w:rPr>
              <w:t xml:space="preserve"> </w:t>
            </w:r>
            <w:r w:rsidRPr="00705C23">
              <w:rPr>
                <w:position w:val="-24"/>
                <w:sz w:val="20"/>
                <w:szCs w:val="20"/>
              </w:rPr>
              <w:object w:dxaOrig="1719" w:dyaOrig="620">
                <v:shape id="_x0000_i1026" type="#_x0000_t75" style="width:86.25pt;height:30.75pt" o:ole="">
                  <v:imagedata r:id="rId7" o:title=""/>
                </v:shape>
                <o:OLEObject Type="Embed" ProgID="Equation.3" ShapeID="_x0000_i1026" DrawAspect="Content" ObjectID="_1571154580" r:id="rId8"/>
              </w:object>
            </w:r>
          </w:p>
          <w:p w:rsidR="00C75D67" w:rsidRDefault="00C75D67" w:rsidP="007F5A31">
            <w:pPr>
              <w:rPr>
                <w:sz w:val="20"/>
                <w:szCs w:val="20"/>
              </w:rPr>
            </w:pPr>
          </w:p>
          <w:p w:rsidR="00C75D67" w:rsidRDefault="00C75D67" w:rsidP="007F5A3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7D3211" wp14:editId="67F660CF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100330</wp:posOffset>
                      </wp:positionV>
                      <wp:extent cx="156210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655BA8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85pt,7.9pt" to="332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C75D67" w:rsidRDefault="00C75D67" w:rsidP="007F5A31">
            <w:pPr>
              <w:rPr>
                <w:sz w:val="20"/>
                <w:szCs w:val="20"/>
              </w:rPr>
            </w:pPr>
          </w:p>
          <w:p w:rsidR="00C75D67" w:rsidRDefault="00C75D67" w:rsidP="007F5A31">
            <w:pPr>
              <w:rPr>
                <w:sz w:val="20"/>
                <w:szCs w:val="20"/>
              </w:rPr>
            </w:pPr>
          </w:p>
          <w:p w:rsidR="00C75D67" w:rsidRDefault="00C75D67" w:rsidP="007F5A31">
            <w:pPr>
              <w:tabs>
                <w:tab w:val="left" w:pos="17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C75D67" w:rsidRDefault="00C75D67" w:rsidP="007F5A31">
            <w:pPr>
              <w:rPr>
                <w:sz w:val="20"/>
                <w:szCs w:val="20"/>
              </w:rPr>
            </w:pPr>
          </w:p>
          <w:p w:rsidR="00C75D67" w:rsidRDefault="00C75D67" w:rsidP="007F5A31">
            <w:pPr>
              <w:rPr>
                <w:sz w:val="20"/>
                <w:szCs w:val="20"/>
              </w:rPr>
            </w:pPr>
          </w:p>
          <w:p w:rsidR="00C75D67" w:rsidRDefault="00C75D67" w:rsidP="007F5A31">
            <w:pPr>
              <w:rPr>
                <w:sz w:val="20"/>
                <w:szCs w:val="20"/>
              </w:rPr>
            </w:pPr>
          </w:p>
          <w:p w:rsidR="00C75D67" w:rsidRPr="00DC212E" w:rsidRDefault="00C75D67" w:rsidP="007F5A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75D67" w:rsidRDefault="00C75D67" w:rsidP="007F5A31">
            <w:r>
              <w:t xml:space="preserve"> </w:t>
            </w:r>
          </w:p>
          <w:p w:rsidR="00C75D67" w:rsidRDefault="00C75D67" w:rsidP="007F5A31"/>
        </w:tc>
        <w:tc>
          <w:tcPr>
            <w:tcW w:w="1268" w:type="dxa"/>
          </w:tcPr>
          <w:p w:rsidR="00C75D67" w:rsidRDefault="00C75D67" w:rsidP="007F5A31">
            <w:r>
              <w:t>a) 2</w:t>
            </w:r>
          </w:p>
          <w:p w:rsidR="00C75D67" w:rsidRDefault="00C75D67" w:rsidP="007F5A31">
            <w:r>
              <w:t>b) 3</w:t>
            </w:r>
          </w:p>
          <w:p w:rsidR="00C75D67" w:rsidRDefault="00C75D67" w:rsidP="007F5A31">
            <w:r>
              <w:t>c) 5</w:t>
            </w:r>
          </w:p>
          <w:p w:rsidR="00C75D67" w:rsidRDefault="00C75D67" w:rsidP="007F5A31">
            <w:r>
              <w:t>d) 7</w:t>
            </w:r>
          </w:p>
        </w:tc>
      </w:tr>
      <w:tr w:rsidR="00C75D67" w:rsidTr="007F5A31">
        <w:tc>
          <w:tcPr>
            <w:tcW w:w="977" w:type="dxa"/>
          </w:tcPr>
          <w:p w:rsidR="00C75D67" w:rsidRDefault="00C75D67" w:rsidP="007F5A31">
            <w:r>
              <w:t>2.</w:t>
            </w:r>
          </w:p>
        </w:tc>
        <w:tc>
          <w:tcPr>
            <w:tcW w:w="6815" w:type="dxa"/>
          </w:tcPr>
          <w:p w:rsidR="00C75D67" w:rsidRPr="00DC212E" w:rsidRDefault="00C75D67" w:rsidP="007F5A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t xml:space="preserve">Odredi tip rješenja kvadratne jednadžbe </w:t>
            </w:r>
            <w:r w:rsidRPr="00DC2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x</w:t>
            </w:r>
            <w:r w:rsidRPr="00DC2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- 2</w:t>
            </w:r>
            <w:r w:rsidRPr="00DC2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x + 3 =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  <w:p w:rsidR="00C75D67" w:rsidRDefault="00C75D67" w:rsidP="007F5A31"/>
          <w:p w:rsidR="00C75D67" w:rsidRDefault="00C75D67" w:rsidP="007F5A31"/>
          <w:p w:rsidR="00C75D67" w:rsidRDefault="00C75D67" w:rsidP="007F5A31"/>
          <w:p w:rsidR="00C75D67" w:rsidRDefault="00C75D67" w:rsidP="007F5A31"/>
        </w:tc>
        <w:tc>
          <w:tcPr>
            <w:tcW w:w="1268" w:type="dxa"/>
          </w:tcPr>
          <w:p w:rsidR="00C75D67" w:rsidRDefault="00C75D67" w:rsidP="007F5A31">
            <w:r>
              <w:t>3</w:t>
            </w:r>
          </w:p>
        </w:tc>
      </w:tr>
      <w:tr w:rsidR="00C75D67" w:rsidTr="007F5A31">
        <w:tc>
          <w:tcPr>
            <w:tcW w:w="977" w:type="dxa"/>
          </w:tcPr>
          <w:p w:rsidR="00C75D67" w:rsidRDefault="00C75D67" w:rsidP="007F5A31">
            <w:r>
              <w:t>3.</w:t>
            </w:r>
          </w:p>
        </w:tc>
        <w:tc>
          <w:tcPr>
            <w:tcW w:w="6815" w:type="dxa"/>
          </w:tcPr>
          <w:p w:rsidR="00C75D67" w:rsidRDefault="00C75D67" w:rsidP="007F5A31">
            <w:pPr>
              <w:rPr>
                <w:sz w:val="20"/>
                <w:szCs w:val="20"/>
              </w:rPr>
            </w:pPr>
            <w:r>
              <w:t>Odredi kvadratnu jednadžbu čija su rješenja</w:t>
            </w:r>
            <w:r w:rsidRPr="00705C23">
              <w:rPr>
                <w:sz w:val="20"/>
                <w:szCs w:val="20"/>
              </w:rPr>
              <w:t xml:space="preserve"> x</w:t>
            </w:r>
            <w:r w:rsidRPr="00705C23">
              <w:rPr>
                <w:sz w:val="20"/>
                <w:szCs w:val="20"/>
                <w:vertAlign w:val="subscript"/>
              </w:rPr>
              <w:t>1</w:t>
            </w:r>
            <w:r w:rsidRPr="00705C23">
              <w:rPr>
                <w:sz w:val="20"/>
                <w:szCs w:val="20"/>
              </w:rPr>
              <w:t>=2</w:t>
            </w:r>
            <w:r>
              <w:rPr>
                <w:sz w:val="20"/>
                <w:szCs w:val="20"/>
              </w:rPr>
              <w:t>+i</w:t>
            </w:r>
            <w:r w:rsidRPr="00705C23">
              <w:rPr>
                <w:sz w:val="20"/>
                <w:szCs w:val="20"/>
              </w:rPr>
              <w:t xml:space="preserve"> x</w:t>
            </w:r>
            <w:r w:rsidRPr="00705C23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=2-i</w:t>
            </w:r>
            <w:r w:rsidRPr="00705C23">
              <w:rPr>
                <w:sz w:val="20"/>
                <w:szCs w:val="20"/>
              </w:rPr>
              <w:t>.</w:t>
            </w:r>
          </w:p>
          <w:p w:rsidR="00C75D67" w:rsidRDefault="00C75D67" w:rsidP="007F5A31">
            <w:pPr>
              <w:rPr>
                <w:sz w:val="20"/>
                <w:szCs w:val="20"/>
              </w:rPr>
            </w:pPr>
          </w:p>
          <w:p w:rsidR="00C75D67" w:rsidRDefault="00C75D67" w:rsidP="007F5A31">
            <w:pPr>
              <w:rPr>
                <w:sz w:val="20"/>
                <w:szCs w:val="20"/>
              </w:rPr>
            </w:pPr>
          </w:p>
          <w:p w:rsidR="00C75D67" w:rsidRDefault="00C75D67" w:rsidP="007F5A31">
            <w:pPr>
              <w:rPr>
                <w:sz w:val="20"/>
                <w:szCs w:val="20"/>
              </w:rPr>
            </w:pPr>
          </w:p>
          <w:p w:rsidR="00C75D67" w:rsidRDefault="00C75D67" w:rsidP="007F5A31">
            <w:pPr>
              <w:rPr>
                <w:sz w:val="20"/>
                <w:szCs w:val="20"/>
              </w:rPr>
            </w:pPr>
          </w:p>
          <w:p w:rsidR="00C75D67" w:rsidRDefault="00C75D67" w:rsidP="007F5A31">
            <w:pPr>
              <w:rPr>
                <w:sz w:val="20"/>
                <w:szCs w:val="20"/>
              </w:rPr>
            </w:pPr>
          </w:p>
          <w:p w:rsidR="00C75D67" w:rsidRDefault="00C75D67" w:rsidP="007F5A31">
            <w:pPr>
              <w:rPr>
                <w:sz w:val="20"/>
                <w:szCs w:val="20"/>
              </w:rPr>
            </w:pPr>
          </w:p>
          <w:p w:rsidR="00C75D67" w:rsidRDefault="00C75D67" w:rsidP="007F5A31"/>
        </w:tc>
        <w:tc>
          <w:tcPr>
            <w:tcW w:w="1268" w:type="dxa"/>
          </w:tcPr>
          <w:p w:rsidR="00C75D67" w:rsidRDefault="00C75D67" w:rsidP="007F5A31">
            <w:r>
              <w:t>3</w:t>
            </w:r>
          </w:p>
        </w:tc>
      </w:tr>
      <w:tr w:rsidR="00C75D67" w:rsidTr="007F5A31">
        <w:tc>
          <w:tcPr>
            <w:tcW w:w="977" w:type="dxa"/>
          </w:tcPr>
          <w:p w:rsidR="00C75D67" w:rsidRDefault="00C75D67" w:rsidP="007F5A31">
            <w:r>
              <w:t>4.</w:t>
            </w:r>
          </w:p>
        </w:tc>
        <w:tc>
          <w:tcPr>
            <w:tcW w:w="6815" w:type="dxa"/>
          </w:tcPr>
          <w:p w:rsidR="00C75D67" w:rsidRDefault="00C75D67" w:rsidP="007F5A31">
            <w:r>
              <w:t>Z</w:t>
            </w:r>
            <w:r w:rsidR="006C6948">
              <w:t>a koji realni broj k jednadžba (1-k)</w:t>
            </w:r>
            <w:r>
              <w:t>x</w:t>
            </w:r>
            <w:r>
              <w:rPr>
                <w:vertAlign w:val="superscript"/>
              </w:rPr>
              <w:t>2</w:t>
            </w:r>
            <w:r w:rsidR="006C6948">
              <w:t>+ 4x + 4 = 0 ima realna i različita</w:t>
            </w:r>
            <w:r>
              <w:t xml:space="preserve"> rješenja?</w:t>
            </w:r>
          </w:p>
          <w:p w:rsidR="00C75D67" w:rsidRDefault="00C75D67" w:rsidP="007F5A31"/>
          <w:p w:rsidR="00C75D67" w:rsidRDefault="00C75D67" w:rsidP="007F5A31"/>
          <w:p w:rsidR="00C75D67" w:rsidRDefault="00C75D67" w:rsidP="007F5A31"/>
          <w:p w:rsidR="00C75D67" w:rsidRDefault="00C75D67" w:rsidP="007F5A31"/>
          <w:p w:rsidR="00C75D67" w:rsidRDefault="00C75D67" w:rsidP="007F5A31"/>
          <w:p w:rsidR="00C75D67" w:rsidRDefault="00C75D67" w:rsidP="007F5A31"/>
          <w:p w:rsidR="00C75D67" w:rsidRPr="00D85005" w:rsidRDefault="00C75D67" w:rsidP="007F5A31"/>
        </w:tc>
        <w:tc>
          <w:tcPr>
            <w:tcW w:w="1268" w:type="dxa"/>
          </w:tcPr>
          <w:p w:rsidR="00C75D67" w:rsidRDefault="00C75D67" w:rsidP="007F5A31">
            <w:r>
              <w:t>4</w:t>
            </w:r>
          </w:p>
        </w:tc>
      </w:tr>
      <w:tr w:rsidR="00C75D67" w:rsidTr="007F5A31">
        <w:tc>
          <w:tcPr>
            <w:tcW w:w="977" w:type="dxa"/>
          </w:tcPr>
          <w:p w:rsidR="00C75D67" w:rsidRDefault="00C75D67" w:rsidP="007F5A31"/>
        </w:tc>
        <w:tc>
          <w:tcPr>
            <w:tcW w:w="6815" w:type="dxa"/>
          </w:tcPr>
          <w:p w:rsidR="00C75D67" w:rsidRDefault="00C75D67" w:rsidP="007F5A31">
            <w:r>
              <w:t xml:space="preserve">                                                                                      Suma bodova i postotak:</w:t>
            </w:r>
          </w:p>
          <w:p w:rsidR="00C75D67" w:rsidRDefault="00C75D67" w:rsidP="007F5A31">
            <w:r>
              <w:t>Potpis nastavnika:                                                                                    Ocjena:</w:t>
            </w:r>
          </w:p>
        </w:tc>
        <w:tc>
          <w:tcPr>
            <w:tcW w:w="1268" w:type="dxa"/>
          </w:tcPr>
          <w:p w:rsidR="00C75D67" w:rsidRDefault="00C75D67" w:rsidP="007F5A31">
            <w:r>
              <w:t>____, ___%</w:t>
            </w:r>
          </w:p>
          <w:p w:rsidR="00C75D67" w:rsidRDefault="00C75D67" w:rsidP="007F5A31"/>
        </w:tc>
      </w:tr>
    </w:tbl>
    <w:p w:rsidR="003B7810" w:rsidRDefault="003B7810"/>
    <w:sectPr w:rsidR="003B7810" w:rsidSect="0050472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2E"/>
    <w:rsid w:val="001A6F28"/>
    <w:rsid w:val="003B7810"/>
    <w:rsid w:val="00427E50"/>
    <w:rsid w:val="0050472B"/>
    <w:rsid w:val="006C6948"/>
    <w:rsid w:val="00B54191"/>
    <w:rsid w:val="00BB6537"/>
    <w:rsid w:val="00C75D67"/>
    <w:rsid w:val="00D85005"/>
    <w:rsid w:val="00DC212E"/>
    <w:rsid w:val="00E4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3701"/>
  <w15:chartTrackingRefBased/>
  <w15:docId w15:val="{0C97E95F-6151-4693-A576-2D6DA621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C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46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6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97629-FBD5-4DEE-8351-00860EBE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DESKTOP</cp:lastModifiedBy>
  <cp:revision>4</cp:revision>
  <cp:lastPrinted>2013-11-20T15:01:00Z</cp:lastPrinted>
  <dcterms:created xsi:type="dcterms:W3CDTF">2013-11-20T14:15:00Z</dcterms:created>
  <dcterms:modified xsi:type="dcterms:W3CDTF">2017-11-02T18:03:00Z</dcterms:modified>
</cp:coreProperties>
</file>